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59394" w14:textId="77777777" w:rsidR="0067562F" w:rsidRDefault="0067562F" w:rsidP="0067562F">
      <w:pPr>
        <w:rPr>
          <w:b/>
          <w:bCs/>
          <w:sz w:val="28"/>
          <w:szCs w:val="28"/>
        </w:rPr>
      </w:pPr>
      <w:r w:rsidRPr="001B6D75">
        <w:rPr>
          <w:b/>
          <w:bCs/>
          <w:sz w:val="28"/>
          <w:szCs w:val="28"/>
        </w:rPr>
        <w:t>CYFARWYDDIADAU</w:t>
      </w:r>
    </w:p>
    <w:p w14:paraId="12FB5369" w14:textId="77777777" w:rsidR="0067562F" w:rsidRDefault="0067562F" w:rsidP="0067562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Deialog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tudalen</w:t>
      </w:r>
      <w:proofErr w:type="spellEnd"/>
      <w:r>
        <w:rPr>
          <w:b/>
          <w:bCs/>
          <w:sz w:val="28"/>
          <w:szCs w:val="28"/>
        </w:rPr>
        <w:t xml:space="preserve"> 135</w:t>
      </w:r>
    </w:p>
    <w:p w14:paraId="4EBB90ED" w14:textId="77777777" w:rsidR="0067562F" w:rsidRDefault="0067562F" w:rsidP="0067562F">
      <w:pPr>
        <w:rPr>
          <w:b/>
          <w:bCs/>
          <w:sz w:val="28"/>
          <w:szCs w:val="28"/>
        </w:rPr>
      </w:pPr>
    </w:p>
    <w:p w14:paraId="0CB3AD44" w14:textId="77777777" w:rsidR="0067562F" w:rsidRDefault="0067562F" w:rsidP="006756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</w:p>
    <w:p w14:paraId="640AC305" w14:textId="77777777" w:rsidR="0067562F" w:rsidRDefault="0067562F" w:rsidP="006756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tudalen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dwyieithog</w:t>
      </w:r>
      <w:proofErr w:type="spellEnd"/>
      <w:r>
        <w:rPr>
          <w:b/>
          <w:bCs/>
          <w:sz w:val="28"/>
          <w:szCs w:val="28"/>
        </w:rPr>
        <w:t>)</w:t>
      </w:r>
    </w:p>
    <w:p w14:paraId="0BE8954D" w14:textId="77777777" w:rsidR="0067562F" w:rsidRPr="001B6D75" w:rsidRDefault="0067562F" w:rsidP="0067562F">
      <w:pPr>
        <w:rPr>
          <w:sz w:val="28"/>
          <w:szCs w:val="28"/>
        </w:rPr>
      </w:pPr>
      <w:r w:rsidRPr="00ED3AFA">
        <w:rPr>
          <w:sz w:val="28"/>
          <w:szCs w:val="28"/>
          <w:lang w:val="it-IT"/>
        </w:rPr>
        <w:t xml:space="preserve">Dylai fod copi i bob pâr o dysgwyr.  </w:t>
      </w:r>
      <w:proofErr w:type="spellStart"/>
      <w:r>
        <w:rPr>
          <w:sz w:val="28"/>
          <w:szCs w:val="28"/>
        </w:rPr>
        <w:t>Plygwch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sgwrs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</w:t>
      </w:r>
      <w:proofErr w:type="spellEnd"/>
      <w:r>
        <w:rPr>
          <w:sz w:val="28"/>
          <w:szCs w:val="28"/>
        </w:rPr>
        <w:t xml:space="preserve">.  Y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edrych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cheisio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dweud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ydy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arall</w:t>
      </w:r>
      <w:proofErr w:type="spellEnd"/>
      <w:r>
        <w:rPr>
          <w:sz w:val="28"/>
          <w:szCs w:val="28"/>
        </w:rPr>
        <w:t xml:space="preserve">.  Mae hi </w:t>
      </w:r>
      <w:proofErr w:type="spellStart"/>
      <w:r>
        <w:rPr>
          <w:sz w:val="28"/>
          <w:szCs w:val="28"/>
        </w:rPr>
        <w:t>wastad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well </w:t>
      </w:r>
      <w:proofErr w:type="spellStart"/>
      <w:r>
        <w:rPr>
          <w:sz w:val="28"/>
          <w:szCs w:val="28"/>
        </w:rPr>
        <w:t>dechrau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efo</w:t>
      </w:r>
      <w:proofErr w:type="spellEnd"/>
      <w:r>
        <w:rPr>
          <w:sz w:val="28"/>
          <w:szCs w:val="28"/>
        </w:rPr>
        <w:t xml:space="preserve"> Cymraeg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sy’n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hawdd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</w:p>
    <w:p w14:paraId="74B44F76" w14:textId="77777777" w:rsidR="0067562F" w:rsidRDefault="0067562F" w:rsidP="0067562F">
      <w:pPr>
        <w:rPr>
          <w:b/>
          <w:bCs/>
          <w:sz w:val="28"/>
          <w:szCs w:val="28"/>
        </w:rPr>
      </w:pPr>
    </w:p>
    <w:p w14:paraId="44594D50" w14:textId="77777777" w:rsidR="0067562F" w:rsidRDefault="0067562F" w:rsidP="0067562F">
      <w:pPr>
        <w:rPr>
          <w:b/>
          <w:bCs/>
          <w:sz w:val="28"/>
          <w:szCs w:val="28"/>
        </w:rPr>
      </w:pPr>
    </w:p>
    <w:p w14:paraId="30F7E22F" w14:textId="77777777" w:rsidR="0067562F" w:rsidRDefault="0067562F" w:rsidP="006756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 </w:t>
      </w:r>
      <w:proofErr w:type="spellStart"/>
      <w:r>
        <w:rPr>
          <w:b/>
          <w:bCs/>
          <w:sz w:val="28"/>
          <w:szCs w:val="28"/>
        </w:rPr>
        <w:t>Gweithgaredd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cyfieithu</w:t>
      </w:r>
      <w:proofErr w:type="spellEnd"/>
      <w:r>
        <w:rPr>
          <w:b/>
          <w:bCs/>
          <w:sz w:val="28"/>
          <w:szCs w:val="28"/>
        </w:rPr>
        <w:t xml:space="preserve"> a </w:t>
      </w:r>
      <w:proofErr w:type="spellStart"/>
      <w:r>
        <w:rPr>
          <w:b/>
          <w:bCs/>
          <w:sz w:val="28"/>
          <w:szCs w:val="28"/>
        </w:rPr>
        <w:t>rhoi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mewn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trefn</w:t>
      </w:r>
      <w:proofErr w:type="spellEnd"/>
    </w:p>
    <w:p w14:paraId="30AD0309" w14:textId="77777777" w:rsidR="0067562F" w:rsidRDefault="0067562F" w:rsidP="006756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Argraffwch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tudalennau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Torrwch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ddeialog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stribedi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ddefnyddio’r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>.</w:t>
      </w:r>
    </w:p>
    <w:p w14:paraId="785A4190" w14:textId="77777777" w:rsidR="0067562F" w:rsidRDefault="0067562F" w:rsidP="006756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Mae’n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bosib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gwneud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gweithgaredd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dosbarth</w:t>
      </w:r>
      <w:proofErr w:type="spellEnd"/>
      <w:r>
        <w:rPr>
          <w:sz w:val="28"/>
          <w:szCs w:val="28"/>
        </w:rPr>
        <w:t xml:space="preserve"> neu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parau</w:t>
      </w:r>
      <w:proofErr w:type="spellEnd"/>
      <w:r>
        <w:rPr>
          <w:sz w:val="28"/>
          <w:szCs w:val="28"/>
        </w:rPr>
        <w:t xml:space="preserve">, felly </w:t>
      </w:r>
      <w:proofErr w:type="spellStart"/>
      <w:r>
        <w:rPr>
          <w:sz w:val="28"/>
          <w:szCs w:val="28"/>
        </w:rPr>
        <w:t>dewiswch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sawl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copi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sydd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angen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hargraffu</w:t>
      </w:r>
      <w:proofErr w:type="spellEnd"/>
      <w:r>
        <w:rPr>
          <w:sz w:val="28"/>
          <w:szCs w:val="28"/>
        </w:rPr>
        <w:t>.</w:t>
      </w:r>
    </w:p>
    <w:p w14:paraId="39923496" w14:textId="77777777" w:rsidR="0067562F" w:rsidRPr="001B6D75" w:rsidRDefault="0067562F" w:rsidP="006756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Rhowch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ochr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fyny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wasgar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fwrdd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Yna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mae’r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rhoi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trefn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Dilyniant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naturiol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hwn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yw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dysgwyr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geisio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cyfieithu’r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llinellau</w:t>
      </w:r>
      <w:proofErr w:type="spellEnd"/>
      <w:r>
        <w:rPr>
          <w:sz w:val="28"/>
          <w:szCs w:val="28"/>
        </w:rPr>
        <w:t xml:space="preserve"> un </w:t>
      </w:r>
      <w:proofErr w:type="spellStart"/>
      <w:r>
        <w:rPr>
          <w:sz w:val="28"/>
          <w:szCs w:val="28"/>
        </w:rPr>
        <w:t>wrth</w:t>
      </w:r>
      <w:proofErr w:type="spellEnd"/>
      <w:r>
        <w:rPr>
          <w:sz w:val="28"/>
          <w:szCs w:val="28"/>
        </w:rPr>
        <w:t xml:space="preserve"> un, </w:t>
      </w:r>
      <w:proofErr w:type="spellStart"/>
      <w:r>
        <w:rPr>
          <w:sz w:val="28"/>
          <w:szCs w:val="28"/>
        </w:rPr>
        <w:t>gan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rownd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unwaith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nhw’n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sicr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ystyr</w:t>
      </w:r>
      <w:proofErr w:type="spellEnd"/>
      <w:r>
        <w:rPr>
          <w:sz w:val="28"/>
          <w:szCs w:val="28"/>
        </w:rPr>
        <w:t xml:space="preserve">.  </w:t>
      </w:r>
      <w:proofErr w:type="spellStart"/>
      <w:r>
        <w:rPr>
          <w:sz w:val="28"/>
          <w:szCs w:val="28"/>
        </w:rPr>
        <w:t>Bydd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goreuon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mynd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syth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gyfieithu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Saesneg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i’r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Gymraeg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fel</w:t>
      </w:r>
      <w:proofErr w:type="spellEnd"/>
      <w:r>
        <w:rPr>
          <w:sz w:val="28"/>
          <w:szCs w:val="28"/>
        </w:rPr>
        <w:t xml:space="preserve"> cam </w:t>
      </w:r>
      <w:proofErr w:type="spellStart"/>
      <w:r>
        <w:rPr>
          <w:sz w:val="28"/>
          <w:szCs w:val="28"/>
        </w:rPr>
        <w:t>nesaf</w:t>
      </w:r>
      <w:proofErr w:type="spellEnd"/>
      <w:r>
        <w:rPr>
          <w:sz w:val="28"/>
          <w:szCs w:val="28"/>
        </w:rPr>
        <w:t>.</w:t>
      </w:r>
      <w:r w:rsidRPr="001B6D75">
        <w:rPr>
          <w:sz w:val="28"/>
          <w:szCs w:val="28"/>
        </w:rPr>
        <w:br w:type="page"/>
      </w:r>
    </w:p>
    <w:p w14:paraId="0EE1DDC5" w14:textId="38F84153" w:rsidR="0067562F" w:rsidRDefault="006756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0"/>
        <w:gridCol w:w="3834"/>
        <w:gridCol w:w="3492"/>
      </w:tblGrid>
      <w:tr w:rsidR="00BD2987" w:rsidRPr="004C7A5F" w14:paraId="0632762A" w14:textId="77777777" w:rsidTr="00630513">
        <w:tc>
          <w:tcPr>
            <w:tcW w:w="1690" w:type="dxa"/>
          </w:tcPr>
          <w:p w14:paraId="7FCBC196" w14:textId="26BF2B03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46CE973F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Bore da, ga i helpu? </w:t>
            </w:r>
          </w:p>
        </w:tc>
        <w:tc>
          <w:tcPr>
            <w:tcW w:w="3492" w:type="dxa"/>
          </w:tcPr>
          <w:p w14:paraId="7E8D1A2F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Good morning, can I help?</w:t>
            </w:r>
          </w:p>
        </w:tc>
      </w:tr>
      <w:tr w:rsidR="00BD2987" w:rsidRPr="004C7A5F" w14:paraId="7EA43A9B" w14:textId="77777777" w:rsidTr="00630513">
        <w:tc>
          <w:tcPr>
            <w:tcW w:w="1690" w:type="dxa"/>
          </w:tcPr>
          <w:p w14:paraId="58EBCAC0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68CE0901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Ga i siarad efo’r bòs? </w:t>
            </w:r>
          </w:p>
        </w:tc>
        <w:tc>
          <w:tcPr>
            <w:tcW w:w="3492" w:type="dxa"/>
          </w:tcPr>
          <w:p w14:paraId="433C62B9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Can I speak with the boss?</w:t>
            </w:r>
          </w:p>
        </w:tc>
      </w:tr>
      <w:tr w:rsidR="00BD2987" w:rsidRPr="004C7A5F" w14:paraId="754A3205" w14:textId="77777777" w:rsidTr="00630513">
        <w:tc>
          <w:tcPr>
            <w:tcW w:w="1690" w:type="dxa"/>
          </w:tcPr>
          <w:p w14:paraId="7D693F9F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49BAA595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Dydy o ddim yma heddiw. </w:t>
            </w:r>
          </w:p>
          <w:p w14:paraId="186F117C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Mae o ar wyliau yn y Bahamas. </w:t>
            </w:r>
          </w:p>
        </w:tc>
        <w:tc>
          <w:tcPr>
            <w:tcW w:w="3492" w:type="dxa"/>
          </w:tcPr>
          <w:p w14:paraId="77FE790B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He’s not here today.</w:t>
            </w:r>
          </w:p>
          <w:p w14:paraId="78768145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He’s on holiday in the Bahamas.</w:t>
            </w:r>
          </w:p>
        </w:tc>
      </w:tr>
      <w:tr w:rsidR="00BD2987" w:rsidRPr="004C7A5F" w14:paraId="0ACA3B0F" w14:textId="77777777" w:rsidTr="00630513">
        <w:tc>
          <w:tcPr>
            <w:tcW w:w="1690" w:type="dxa"/>
          </w:tcPr>
          <w:p w14:paraId="3A6DD0B2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21EBFF47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Pryd fydd o’n ôl? </w:t>
            </w:r>
          </w:p>
        </w:tc>
        <w:tc>
          <w:tcPr>
            <w:tcW w:w="3492" w:type="dxa"/>
          </w:tcPr>
          <w:p w14:paraId="75AD0CA0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When will he be back?</w:t>
            </w:r>
          </w:p>
        </w:tc>
      </w:tr>
      <w:tr w:rsidR="00BD2987" w:rsidRPr="004C7A5F" w14:paraId="1E8C0AE5" w14:textId="77777777" w:rsidTr="00630513">
        <w:tc>
          <w:tcPr>
            <w:tcW w:w="1690" w:type="dxa"/>
          </w:tcPr>
          <w:p w14:paraId="0B485557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70FEA87E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 o ddim yn ôl </w:t>
            </w:r>
          </w:p>
          <w:p w14:paraId="7492EB52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tan wythnos i ddydd Mawrth. </w:t>
            </w:r>
          </w:p>
        </w:tc>
        <w:tc>
          <w:tcPr>
            <w:tcW w:w="3492" w:type="dxa"/>
          </w:tcPr>
          <w:p w14:paraId="435AAB3D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He won’t be back</w:t>
            </w:r>
          </w:p>
          <w:p w14:paraId="08682625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until a week Tuesday.</w:t>
            </w:r>
          </w:p>
        </w:tc>
      </w:tr>
      <w:tr w:rsidR="00BD2987" w:rsidRPr="004C7A5F" w14:paraId="51CC7055" w14:textId="77777777" w:rsidTr="00630513">
        <w:tc>
          <w:tcPr>
            <w:tcW w:w="1690" w:type="dxa"/>
          </w:tcPr>
          <w:p w14:paraId="7D8AC888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503C0556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Ga i adael neges? </w:t>
            </w:r>
          </w:p>
        </w:tc>
        <w:tc>
          <w:tcPr>
            <w:tcW w:w="3492" w:type="dxa"/>
          </w:tcPr>
          <w:p w14:paraId="29A59EDE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Can I leave a message?</w:t>
            </w:r>
          </w:p>
        </w:tc>
      </w:tr>
      <w:tr w:rsidR="00BD2987" w:rsidRPr="004C7A5F" w14:paraId="40B87590" w14:textId="77777777" w:rsidTr="00630513">
        <w:tc>
          <w:tcPr>
            <w:tcW w:w="1690" w:type="dxa"/>
          </w:tcPr>
          <w:p w14:paraId="2AFE43DF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777E976D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Cewch, wrth gwrs. </w:t>
            </w:r>
          </w:p>
        </w:tc>
        <w:tc>
          <w:tcPr>
            <w:tcW w:w="3492" w:type="dxa"/>
          </w:tcPr>
          <w:p w14:paraId="4E84337F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Yes, of course.</w:t>
            </w:r>
          </w:p>
        </w:tc>
      </w:tr>
      <w:tr w:rsidR="00BD2987" w:rsidRPr="004C7A5F" w14:paraId="3749E033" w14:textId="77777777" w:rsidTr="00630513">
        <w:tc>
          <w:tcPr>
            <w:tcW w:w="1690" w:type="dxa"/>
          </w:tcPr>
          <w:p w14:paraId="7F82FAC3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5EDB08CB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Chris Ellis dw i. </w:t>
            </w:r>
          </w:p>
          <w:p w14:paraId="13ED3AA0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Dw i’n gweithio </w:t>
            </w:r>
          </w:p>
          <w:p w14:paraId="0EEECEAA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swyddfa Abercastell. </w:t>
            </w:r>
          </w:p>
          <w:p w14:paraId="7A7B0E9F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Ar ôl y storm ddoe, </w:t>
            </w:r>
          </w:p>
          <w:p w14:paraId="5DECD2CF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mae’r trydan wedi torri </w:t>
            </w:r>
          </w:p>
          <w:p w14:paraId="61604283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y swyddfa </w:t>
            </w:r>
          </w:p>
          <w:p w14:paraId="44E48A55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ac mae hi’n oer iawn yma.</w:t>
            </w:r>
          </w:p>
        </w:tc>
        <w:tc>
          <w:tcPr>
            <w:tcW w:w="3492" w:type="dxa"/>
          </w:tcPr>
          <w:p w14:paraId="0E9BCA8E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I’m Chris Ellis.</w:t>
            </w:r>
          </w:p>
          <w:p w14:paraId="09B65DBD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 work</w:t>
            </w:r>
          </w:p>
          <w:p w14:paraId="3436DF52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 the Abercastell office.</w:t>
            </w:r>
          </w:p>
          <w:p w14:paraId="38222774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After the storm yesterday,</w:t>
            </w:r>
          </w:p>
          <w:p w14:paraId="11505EBE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the electricity is broken</w:t>
            </w:r>
          </w:p>
          <w:p w14:paraId="534F4B15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 the office</w:t>
            </w:r>
          </w:p>
          <w:p w14:paraId="240036FA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and it’s very cold.</w:t>
            </w:r>
          </w:p>
        </w:tc>
      </w:tr>
      <w:tr w:rsidR="00BD2987" w:rsidRPr="004C7A5F" w14:paraId="1E5441F7" w14:textId="77777777" w:rsidTr="00630513">
        <w:tc>
          <w:tcPr>
            <w:tcW w:w="1690" w:type="dxa"/>
          </w:tcPr>
          <w:p w14:paraId="282AD407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0E14DFAC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O diar, </w:t>
            </w:r>
          </w:p>
          <w:p w14:paraId="51D575C4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mae’n ddrwg gen i glywed. </w:t>
            </w:r>
          </w:p>
          <w:p w14:paraId="0513C775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Ac ydy, mae’r tywydd yn oeri. Fydd hi’n bosib </w:t>
            </w:r>
          </w:p>
          <w:p w14:paraId="62D79284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i chi </w:t>
            </w:r>
            <w:proofErr w:type="spellStart"/>
            <w:r w:rsidRPr="004C7A5F">
              <w:rPr>
                <w:sz w:val="28"/>
                <w:szCs w:val="28"/>
                <w:lang w:val="cy-GB"/>
              </w:rPr>
              <w:t>ebostio’r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 xml:space="preserve"> bòs? </w:t>
            </w:r>
          </w:p>
          <w:p w14:paraId="031CC8F1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Mi fydd o’n medru </w:t>
            </w:r>
          </w:p>
          <w:p w14:paraId="02558A1D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darllen yr </w:t>
            </w:r>
            <w:proofErr w:type="spellStart"/>
            <w:r w:rsidRPr="004C7A5F">
              <w:rPr>
                <w:sz w:val="28"/>
                <w:szCs w:val="28"/>
                <w:lang w:val="cy-GB"/>
              </w:rPr>
              <w:t>ebost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 xml:space="preserve"> yn y gwesty. </w:t>
            </w:r>
          </w:p>
        </w:tc>
        <w:tc>
          <w:tcPr>
            <w:tcW w:w="3492" w:type="dxa"/>
          </w:tcPr>
          <w:p w14:paraId="26A035BC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Oh dear,</w:t>
            </w:r>
          </w:p>
          <w:p w14:paraId="6B3A2470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I’m sorry to hear (that).</w:t>
            </w:r>
          </w:p>
          <w:p w14:paraId="3094C943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And yes, the weather is getting cold.</w:t>
            </w:r>
          </w:p>
          <w:p w14:paraId="56F9CA75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Will it be possible</w:t>
            </w:r>
          </w:p>
          <w:p w14:paraId="47D8D068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for you to e-mail the </w:t>
            </w:r>
            <w:proofErr w:type="gramStart"/>
            <w:r>
              <w:rPr>
                <w:i/>
                <w:iCs/>
                <w:sz w:val="24"/>
                <w:szCs w:val="24"/>
              </w:rPr>
              <w:t>boss?</w:t>
            </w:r>
            <w:proofErr w:type="gramEnd"/>
          </w:p>
          <w:p w14:paraId="63C000D1" w14:textId="5ACF0541" w:rsidR="00BD2987" w:rsidRDefault="00ED3AFA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He</w:t>
            </w:r>
            <w:r w:rsidR="00BD2987">
              <w:rPr>
                <w:i/>
                <w:iCs/>
                <w:sz w:val="24"/>
                <w:szCs w:val="24"/>
              </w:rPr>
              <w:t>’ll be able</w:t>
            </w:r>
          </w:p>
          <w:p w14:paraId="57EC465D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to read the e-mail in the hotel.</w:t>
            </w:r>
          </w:p>
        </w:tc>
      </w:tr>
      <w:tr w:rsidR="00BD2987" w:rsidRPr="004C7A5F" w14:paraId="400D0538" w14:textId="77777777" w:rsidTr="00630513">
        <w:tc>
          <w:tcPr>
            <w:tcW w:w="1690" w:type="dxa"/>
          </w:tcPr>
          <w:p w14:paraId="217374F4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655A6E69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Fydd hi ddim yn bosib </w:t>
            </w:r>
            <w:proofErr w:type="spellStart"/>
            <w:r w:rsidRPr="004C7A5F">
              <w:rPr>
                <w:sz w:val="28"/>
                <w:szCs w:val="28"/>
                <w:lang w:val="cy-GB"/>
              </w:rPr>
              <w:t>ebostio</w:t>
            </w:r>
            <w:proofErr w:type="spellEnd"/>
            <w:r w:rsidRPr="004C7A5F">
              <w:rPr>
                <w:sz w:val="28"/>
                <w:szCs w:val="28"/>
                <w:lang w:val="cy-GB"/>
              </w:rPr>
              <w:t xml:space="preserve"> achos mae’r trydan wedi torri. </w:t>
            </w:r>
          </w:p>
        </w:tc>
        <w:tc>
          <w:tcPr>
            <w:tcW w:w="3492" w:type="dxa"/>
          </w:tcPr>
          <w:p w14:paraId="594A8DB5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It won’t be possible to e-mail</w:t>
            </w:r>
          </w:p>
          <w:p w14:paraId="1C2B313F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because the electricity is broken.</w:t>
            </w:r>
          </w:p>
        </w:tc>
      </w:tr>
      <w:tr w:rsidR="00BD2987" w:rsidRPr="004C7A5F" w14:paraId="0EA0B769" w14:textId="77777777" w:rsidTr="00630513">
        <w:tc>
          <w:tcPr>
            <w:tcW w:w="1690" w:type="dxa"/>
          </w:tcPr>
          <w:p w14:paraId="4E8E0C2F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3A7654EB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O, ia.</w:t>
            </w:r>
          </w:p>
        </w:tc>
        <w:tc>
          <w:tcPr>
            <w:tcW w:w="3492" w:type="dxa"/>
          </w:tcPr>
          <w:p w14:paraId="68A4A026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Oh, yes.</w:t>
            </w:r>
          </w:p>
        </w:tc>
      </w:tr>
      <w:tr w:rsidR="00BD2987" w:rsidRPr="004C7A5F" w14:paraId="443726D3" w14:textId="77777777" w:rsidTr="00630513">
        <w:tc>
          <w:tcPr>
            <w:tcW w:w="1690" w:type="dxa"/>
          </w:tcPr>
          <w:p w14:paraId="46A8F64F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Chris:</w:t>
            </w:r>
          </w:p>
        </w:tc>
        <w:tc>
          <w:tcPr>
            <w:tcW w:w="3834" w:type="dxa"/>
          </w:tcPr>
          <w:p w14:paraId="5AFE1342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A dw i ddim yn meddwl </w:t>
            </w:r>
          </w:p>
          <w:p w14:paraId="6035ADA8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bydd y bòs yn y Bahamas </w:t>
            </w:r>
          </w:p>
          <w:p w14:paraId="0653E857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poeni am y trydan </w:t>
            </w:r>
          </w:p>
          <w:p w14:paraId="5C051111" w14:textId="77777777" w:rsidR="00BD2987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yn swyddfa Abercastell. </w:t>
            </w:r>
          </w:p>
          <w:p w14:paraId="496CB39C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 xml:space="preserve">Ond diolch am eich help chi. </w:t>
            </w:r>
          </w:p>
        </w:tc>
        <w:tc>
          <w:tcPr>
            <w:tcW w:w="3492" w:type="dxa"/>
          </w:tcPr>
          <w:p w14:paraId="6A3339DE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And I don’t think</w:t>
            </w:r>
          </w:p>
          <w:p w14:paraId="4A3FDD74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the boss in the Bahamas</w:t>
            </w:r>
          </w:p>
          <w:p w14:paraId="0F1F82E3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will worry about the electricity</w:t>
            </w:r>
          </w:p>
          <w:p w14:paraId="46ECE67A" w14:textId="77777777" w:rsidR="00BD298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in the Abercastell office.</w:t>
            </w:r>
          </w:p>
          <w:p w14:paraId="0952B003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But thanks for your help.</w:t>
            </w:r>
          </w:p>
        </w:tc>
      </w:tr>
      <w:tr w:rsidR="00BD2987" w:rsidRPr="00836FDC" w14:paraId="4C58A126" w14:textId="77777777" w:rsidTr="00630513">
        <w:tc>
          <w:tcPr>
            <w:tcW w:w="1690" w:type="dxa"/>
          </w:tcPr>
          <w:p w14:paraId="12D94E49" w14:textId="77777777" w:rsidR="00BD2987" w:rsidRPr="004C7A5F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3834" w:type="dxa"/>
          </w:tcPr>
          <w:p w14:paraId="359D13FF" w14:textId="77777777" w:rsidR="00BD2987" w:rsidRPr="00836FDC" w:rsidRDefault="00BD2987" w:rsidP="00DC4A28">
            <w:pPr>
              <w:spacing w:line="276" w:lineRule="auto"/>
              <w:rPr>
                <w:sz w:val="28"/>
                <w:szCs w:val="28"/>
                <w:lang w:val="cy-GB"/>
              </w:rPr>
            </w:pPr>
            <w:r w:rsidRPr="004C7A5F">
              <w:rPr>
                <w:sz w:val="28"/>
                <w:szCs w:val="28"/>
                <w:lang w:val="cy-GB"/>
              </w:rPr>
              <w:t>Croeso! Unrhyw bryd!</w:t>
            </w:r>
          </w:p>
        </w:tc>
        <w:tc>
          <w:tcPr>
            <w:tcW w:w="3492" w:type="dxa"/>
          </w:tcPr>
          <w:p w14:paraId="6614F06E" w14:textId="77777777" w:rsidR="00BD2987" w:rsidRPr="00B81257" w:rsidRDefault="00BD2987" w:rsidP="00DC4A28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Welcome!  Any time!</w:t>
            </w:r>
          </w:p>
        </w:tc>
      </w:tr>
    </w:tbl>
    <w:p w14:paraId="17FEA0EC" w14:textId="1A30B08E" w:rsidR="00DC4A28" w:rsidRDefault="00DC4A28" w:rsidP="00BD2987"/>
    <w:p w14:paraId="58F1FB8B" w14:textId="77777777" w:rsidR="00DC4A28" w:rsidRDefault="00DC4A28">
      <w:r>
        <w:br w:type="page"/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727"/>
        <w:gridCol w:w="7482"/>
        <w:gridCol w:w="147"/>
      </w:tblGrid>
      <w:tr w:rsidR="00DC4A28" w:rsidRPr="00026293" w14:paraId="2C765FED" w14:textId="77777777" w:rsidTr="00026293">
        <w:tc>
          <w:tcPr>
            <w:tcW w:w="1727" w:type="dxa"/>
          </w:tcPr>
          <w:p w14:paraId="65EDDBA9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lastRenderedPageBreak/>
              <w:t>Derbynnydd:</w:t>
            </w:r>
          </w:p>
        </w:tc>
        <w:tc>
          <w:tcPr>
            <w:tcW w:w="7629" w:type="dxa"/>
            <w:gridSpan w:val="2"/>
          </w:tcPr>
          <w:p w14:paraId="7110CC31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Bore da, ga i helpu? </w:t>
            </w:r>
          </w:p>
        </w:tc>
      </w:tr>
      <w:tr w:rsidR="00DC4A28" w:rsidRPr="00026293" w14:paraId="6253BB2B" w14:textId="77777777" w:rsidTr="00026293">
        <w:tc>
          <w:tcPr>
            <w:tcW w:w="1727" w:type="dxa"/>
          </w:tcPr>
          <w:p w14:paraId="544ABEC5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9" w:type="dxa"/>
            <w:gridSpan w:val="2"/>
          </w:tcPr>
          <w:p w14:paraId="528563D5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Ga i siarad efo’r bòs? </w:t>
            </w:r>
          </w:p>
        </w:tc>
      </w:tr>
      <w:tr w:rsidR="00DC4A28" w:rsidRPr="00ED3AFA" w14:paraId="1D9FB941" w14:textId="77777777" w:rsidTr="00026293">
        <w:tc>
          <w:tcPr>
            <w:tcW w:w="1727" w:type="dxa"/>
          </w:tcPr>
          <w:p w14:paraId="414043D4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7629" w:type="dxa"/>
            <w:gridSpan w:val="2"/>
          </w:tcPr>
          <w:p w14:paraId="5976E25F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Dydy o ddim yma heddiw. </w:t>
            </w:r>
          </w:p>
          <w:p w14:paraId="40D745DB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Mae o ar wyliau yn y Bahamas. </w:t>
            </w:r>
          </w:p>
        </w:tc>
      </w:tr>
      <w:tr w:rsidR="00DC4A28" w:rsidRPr="00ED3AFA" w14:paraId="3B087114" w14:textId="77777777" w:rsidTr="00026293">
        <w:tc>
          <w:tcPr>
            <w:tcW w:w="1727" w:type="dxa"/>
          </w:tcPr>
          <w:p w14:paraId="1392AC29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9" w:type="dxa"/>
            <w:gridSpan w:val="2"/>
          </w:tcPr>
          <w:p w14:paraId="7CE3678C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Pryd fydd o’n ôl? </w:t>
            </w:r>
          </w:p>
        </w:tc>
      </w:tr>
      <w:tr w:rsidR="00DC4A28" w:rsidRPr="00026293" w14:paraId="52345D68" w14:textId="77777777" w:rsidTr="00026293">
        <w:tc>
          <w:tcPr>
            <w:tcW w:w="1727" w:type="dxa"/>
          </w:tcPr>
          <w:p w14:paraId="4DE6D29F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7629" w:type="dxa"/>
            <w:gridSpan w:val="2"/>
          </w:tcPr>
          <w:p w14:paraId="2B2B0D1B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Fydd o ddim yn ôl </w:t>
            </w:r>
          </w:p>
          <w:p w14:paraId="2DA29B81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tan wythnos i ddydd Mawrth. </w:t>
            </w:r>
          </w:p>
        </w:tc>
      </w:tr>
      <w:tr w:rsidR="00DC4A28" w:rsidRPr="00ED3AFA" w14:paraId="714948B9" w14:textId="77777777" w:rsidTr="00026293">
        <w:tc>
          <w:tcPr>
            <w:tcW w:w="1727" w:type="dxa"/>
          </w:tcPr>
          <w:p w14:paraId="3DF04BCD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9" w:type="dxa"/>
            <w:gridSpan w:val="2"/>
          </w:tcPr>
          <w:p w14:paraId="4698DC53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Ga i adael neges? </w:t>
            </w:r>
          </w:p>
        </w:tc>
      </w:tr>
      <w:tr w:rsidR="00DC4A28" w:rsidRPr="00ED3AFA" w14:paraId="5FAA0C40" w14:textId="77777777" w:rsidTr="00026293">
        <w:tc>
          <w:tcPr>
            <w:tcW w:w="1727" w:type="dxa"/>
          </w:tcPr>
          <w:p w14:paraId="2377C29E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7629" w:type="dxa"/>
            <w:gridSpan w:val="2"/>
          </w:tcPr>
          <w:p w14:paraId="4471DFF8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Cewch, wrth gwrs. </w:t>
            </w:r>
          </w:p>
        </w:tc>
      </w:tr>
      <w:tr w:rsidR="00DC4A28" w:rsidRPr="00026293" w14:paraId="00BC5522" w14:textId="77777777" w:rsidTr="00026293">
        <w:tc>
          <w:tcPr>
            <w:tcW w:w="1727" w:type="dxa"/>
          </w:tcPr>
          <w:p w14:paraId="19A4E751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9" w:type="dxa"/>
            <w:gridSpan w:val="2"/>
          </w:tcPr>
          <w:p w14:paraId="664ACFC3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Chris Ellis dw i. </w:t>
            </w:r>
          </w:p>
          <w:p w14:paraId="5F1154AA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Dw i’n gweithio </w:t>
            </w:r>
          </w:p>
          <w:p w14:paraId="29AD8461" w14:textId="37C9E088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yn swyddfa Abercastell. </w:t>
            </w:r>
          </w:p>
        </w:tc>
      </w:tr>
      <w:tr w:rsidR="00DC4A28" w:rsidRPr="00026293" w14:paraId="2FEE4228" w14:textId="77777777" w:rsidTr="00026293">
        <w:tc>
          <w:tcPr>
            <w:tcW w:w="1727" w:type="dxa"/>
          </w:tcPr>
          <w:p w14:paraId="3B958A36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</w:p>
        </w:tc>
        <w:tc>
          <w:tcPr>
            <w:tcW w:w="7629" w:type="dxa"/>
            <w:gridSpan w:val="2"/>
          </w:tcPr>
          <w:p w14:paraId="01598300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Ar ôl y storm ddoe, </w:t>
            </w:r>
          </w:p>
          <w:p w14:paraId="62033E7C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mae’r trydan wedi torri </w:t>
            </w:r>
          </w:p>
          <w:p w14:paraId="318110B0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yn y swyddfa </w:t>
            </w:r>
          </w:p>
          <w:p w14:paraId="72E40059" w14:textId="3F69F59F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ac mae hi’n oer iawn yma</w:t>
            </w:r>
          </w:p>
        </w:tc>
      </w:tr>
      <w:tr w:rsidR="00ED3AFA" w:rsidRPr="00ED3AFA" w14:paraId="23A51782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0276D3B9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lastRenderedPageBreak/>
              <w:t>Good morning, can I help?</w:t>
            </w:r>
          </w:p>
        </w:tc>
      </w:tr>
      <w:tr w:rsidR="00ED3AFA" w:rsidRPr="00ED3AFA" w14:paraId="464A71D8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0F839727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Can I speak with the boss?</w:t>
            </w:r>
          </w:p>
        </w:tc>
      </w:tr>
      <w:tr w:rsidR="00ED3AFA" w:rsidRPr="00ED3AFA" w14:paraId="58E08B33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30FE5648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He’s not here today.</w:t>
            </w:r>
          </w:p>
          <w:p w14:paraId="2840CC0B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He’s on holiday in the Bahamas.</w:t>
            </w:r>
          </w:p>
        </w:tc>
      </w:tr>
      <w:tr w:rsidR="00ED3AFA" w:rsidRPr="00ED3AFA" w14:paraId="42D6122C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39490F20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When will he be back?</w:t>
            </w:r>
          </w:p>
        </w:tc>
      </w:tr>
      <w:tr w:rsidR="00ED3AFA" w:rsidRPr="00ED3AFA" w14:paraId="10835CE5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2983E9C4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He won’t be back</w:t>
            </w:r>
          </w:p>
          <w:p w14:paraId="44ABDE7E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until a week Tuesday.</w:t>
            </w:r>
          </w:p>
        </w:tc>
      </w:tr>
      <w:tr w:rsidR="00ED3AFA" w:rsidRPr="00ED3AFA" w14:paraId="0DDC0B09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1A8F7DDB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Can I leave a message?</w:t>
            </w:r>
          </w:p>
        </w:tc>
      </w:tr>
      <w:tr w:rsidR="00ED3AFA" w:rsidRPr="00ED3AFA" w14:paraId="10682AA1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4DA00EE4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Yes, of course.</w:t>
            </w:r>
          </w:p>
        </w:tc>
      </w:tr>
      <w:tr w:rsidR="00ED3AFA" w:rsidRPr="00ED3AFA" w14:paraId="55C204E7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07382840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I’m Chris Ellis.</w:t>
            </w:r>
          </w:p>
          <w:p w14:paraId="106CD6DA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 work</w:t>
            </w:r>
          </w:p>
          <w:p w14:paraId="7F40030D" w14:textId="7683BC24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in the Abercastell office.</w:t>
            </w:r>
          </w:p>
        </w:tc>
      </w:tr>
      <w:tr w:rsidR="00ED3AFA" w:rsidRPr="00ED3AFA" w14:paraId="20F8EAAB" w14:textId="77777777" w:rsidTr="000262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7" w:type="dxa"/>
        </w:trPr>
        <w:tc>
          <w:tcPr>
            <w:tcW w:w="9209" w:type="dxa"/>
            <w:gridSpan w:val="2"/>
            <w:vAlign w:val="center"/>
          </w:tcPr>
          <w:p w14:paraId="487C8F72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After the storm yesterday,</w:t>
            </w:r>
          </w:p>
          <w:p w14:paraId="6D97D570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the electricity is broken</w:t>
            </w:r>
          </w:p>
          <w:p w14:paraId="74E41F66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in the office</w:t>
            </w:r>
          </w:p>
          <w:p w14:paraId="735F1015" w14:textId="6E9573AE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and it’s very cold.</w:t>
            </w:r>
          </w:p>
        </w:tc>
      </w:tr>
    </w:tbl>
    <w:p w14:paraId="089C3A36" w14:textId="024C9F5C" w:rsidR="00DC4A28" w:rsidRDefault="00DC4A28">
      <w:r>
        <w:br w:type="page"/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727"/>
        <w:gridCol w:w="7624"/>
      </w:tblGrid>
      <w:tr w:rsidR="00026293" w:rsidRPr="00026293" w14:paraId="5C8296A4" w14:textId="77777777" w:rsidTr="00026293">
        <w:tc>
          <w:tcPr>
            <w:tcW w:w="1727" w:type="dxa"/>
          </w:tcPr>
          <w:p w14:paraId="2C7FB5BE" w14:textId="537F62BA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lastRenderedPageBreak/>
              <w:t>Derbynnydd:</w:t>
            </w:r>
          </w:p>
        </w:tc>
        <w:tc>
          <w:tcPr>
            <w:tcW w:w="7624" w:type="dxa"/>
          </w:tcPr>
          <w:p w14:paraId="58FB5728" w14:textId="77777777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O diar, </w:t>
            </w:r>
          </w:p>
          <w:p w14:paraId="3D4B6E5A" w14:textId="77777777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mae’n ddrwg gen i glywed. </w:t>
            </w:r>
          </w:p>
          <w:p w14:paraId="11D53DDA" w14:textId="77777777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Ac ydy, mae’r tywydd yn oeri. </w:t>
            </w:r>
          </w:p>
          <w:p w14:paraId="3CB28ECA" w14:textId="77777777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Fydd hi’n bosib i chi </w:t>
            </w:r>
            <w:proofErr w:type="spellStart"/>
            <w:r w:rsidRPr="00ED3AFA">
              <w:rPr>
                <w:b/>
                <w:bCs/>
                <w:sz w:val="28"/>
                <w:szCs w:val="28"/>
                <w:lang w:val="cy-GB"/>
              </w:rPr>
              <w:t>ebostio’r</w:t>
            </w:r>
            <w:proofErr w:type="spellEnd"/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 bòs? </w:t>
            </w:r>
          </w:p>
          <w:p w14:paraId="291CB6DF" w14:textId="77777777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Mi fydd o’n medru </w:t>
            </w:r>
          </w:p>
          <w:p w14:paraId="3A6C0181" w14:textId="4DA05A88" w:rsidR="00026293" w:rsidRPr="00ED3AFA" w:rsidRDefault="00026293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darllen yr </w:t>
            </w:r>
            <w:proofErr w:type="spellStart"/>
            <w:r w:rsidRPr="00ED3AFA">
              <w:rPr>
                <w:b/>
                <w:bCs/>
                <w:sz w:val="28"/>
                <w:szCs w:val="28"/>
                <w:lang w:val="cy-GB"/>
              </w:rPr>
              <w:t>ebost</w:t>
            </w:r>
            <w:proofErr w:type="spellEnd"/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 yn y gwesty. </w:t>
            </w:r>
          </w:p>
        </w:tc>
      </w:tr>
      <w:tr w:rsidR="00DC4A28" w:rsidRPr="00026293" w14:paraId="77F18A43" w14:textId="77777777" w:rsidTr="00026293">
        <w:tc>
          <w:tcPr>
            <w:tcW w:w="1727" w:type="dxa"/>
          </w:tcPr>
          <w:p w14:paraId="49BBAC95" w14:textId="55E397AF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4" w:type="dxa"/>
          </w:tcPr>
          <w:p w14:paraId="3FD8B701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Fydd hi ddim yn bosib </w:t>
            </w:r>
            <w:proofErr w:type="spellStart"/>
            <w:r w:rsidRPr="00ED3AFA">
              <w:rPr>
                <w:b/>
                <w:bCs/>
                <w:sz w:val="28"/>
                <w:szCs w:val="28"/>
                <w:lang w:val="cy-GB"/>
              </w:rPr>
              <w:t>ebostio</w:t>
            </w:r>
            <w:proofErr w:type="spellEnd"/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 achos mae’r trydan wedi torri. </w:t>
            </w:r>
          </w:p>
        </w:tc>
      </w:tr>
      <w:tr w:rsidR="00DC4A28" w:rsidRPr="00ED3AFA" w14:paraId="68EF1C3E" w14:textId="77777777" w:rsidTr="00026293">
        <w:tc>
          <w:tcPr>
            <w:tcW w:w="1727" w:type="dxa"/>
          </w:tcPr>
          <w:p w14:paraId="08521192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7624" w:type="dxa"/>
          </w:tcPr>
          <w:p w14:paraId="4F78D0CD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O, ia.</w:t>
            </w:r>
          </w:p>
        </w:tc>
      </w:tr>
      <w:tr w:rsidR="00DC4A28" w:rsidRPr="00ED3AFA" w14:paraId="792EF732" w14:textId="77777777" w:rsidTr="00026293">
        <w:tc>
          <w:tcPr>
            <w:tcW w:w="1727" w:type="dxa"/>
          </w:tcPr>
          <w:p w14:paraId="381B5336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Chris:</w:t>
            </w:r>
          </w:p>
        </w:tc>
        <w:tc>
          <w:tcPr>
            <w:tcW w:w="7624" w:type="dxa"/>
          </w:tcPr>
          <w:p w14:paraId="0B540C8C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A dw i ddim yn meddwl </w:t>
            </w:r>
          </w:p>
          <w:p w14:paraId="327206BD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bydd y bòs yn y Bahamas </w:t>
            </w:r>
          </w:p>
          <w:p w14:paraId="5B795D1F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yn poeni am y trydan </w:t>
            </w:r>
          </w:p>
          <w:p w14:paraId="59F64DA5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yn swyddfa Abercastell. </w:t>
            </w:r>
          </w:p>
          <w:p w14:paraId="590D958C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 xml:space="preserve">Ond diolch am eich help chi. </w:t>
            </w:r>
          </w:p>
        </w:tc>
      </w:tr>
      <w:tr w:rsidR="00DC4A28" w:rsidRPr="00ED3AFA" w14:paraId="0C90E3E5" w14:textId="77777777" w:rsidTr="00026293">
        <w:tc>
          <w:tcPr>
            <w:tcW w:w="1727" w:type="dxa"/>
          </w:tcPr>
          <w:p w14:paraId="19CE231E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Derbynnydd:</w:t>
            </w:r>
          </w:p>
        </w:tc>
        <w:tc>
          <w:tcPr>
            <w:tcW w:w="7624" w:type="dxa"/>
          </w:tcPr>
          <w:p w14:paraId="1425E362" w14:textId="77777777" w:rsidR="00DC4A28" w:rsidRPr="00ED3AFA" w:rsidRDefault="00DC4A28" w:rsidP="00026293">
            <w:pPr>
              <w:spacing w:before="240" w:line="480" w:lineRule="auto"/>
              <w:rPr>
                <w:b/>
                <w:bCs/>
                <w:sz w:val="28"/>
                <w:szCs w:val="28"/>
                <w:lang w:val="cy-GB"/>
              </w:rPr>
            </w:pPr>
            <w:r w:rsidRPr="00ED3AFA">
              <w:rPr>
                <w:b/>
                <w:bCs/>
                <w:sz w:val="28"/>
                <w:szCs w:val="28"/>
                <w:lang w:val="cy-GB"/>
              </w:rPr>
              <w:t>Croeso! Unrhyw bryd!</w:t>
            </w:r>
          </w:p>
        </w:tc>
      </w:tr>
    </w:tbl>
    <w:p w14:paraId="06843D4F" w14:textId="11609AA0" w:rsidR="00ED3AFA" w:rsidRDefault="00ED3AFA" w:rsidP="00BD2987">
      <w:pPr>
        <w:rPr>
          <w:lang w:val="cy-GB"/>
        </w:rPr>
      </w:pPr>
    </w:p>
    <w:p w14:paraId="65911411" w14:textId="77777777" w:rsidR="00ED3AFA" w:rsidRDefault="00ED3AFA">
      <w:pPr>
        <w:rPr>
          <w:lang w:val="cy-GB"/>
        </w:rPr>
      </w:pPr>
    </w:p>
    <w:p w14:paraId="021256AA" w14:textId="59288394" w:rsidR="00ED3AFA" w:rsidRDefault="00ED3AFA">
      <w:pPr>
        <w:rPr>
          <w:lang w:val="cy-GB"/>
        </w:rPr>
      </w:pPr>
      <w:r>
        <w:rPr>
          <w:lang w:val="cy-GB"/>
        </w:rPr>
        <w:br w:type="page"/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026293" w:rsidRPr="00ED3AFA" w14:paraId="796D4392" w14:textId="77777777" w:rsidTr="0050434C">
        <w:tc>
          <w:tcPr>
            <w:tcW w:w="9209" w:type="dxa"/>
          </w:tcPr>
          <w:p w14:paraId="6FC620F0" w14:textId="77777777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lastRenderedPageBreak/>
              <w:t>Oh dear,</w:t>
            </w:r>
          </w:p>
          <w:p w14:paraId="1EEA7C6B" w14:textId="77777777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I’m sorry to hear (that).</w:t>
            </w:r>
          </w:p>
          <w:p w14:paraId="24B3D7A2" w14:textId="77777777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And yes, the weather is getting cold.</w:t>
            </w:r>
          </w:p>
          <w:p w14:paraId="226435A0" w14:textId="77777777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Will it be possible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ED3AFA">
              <w:rPr>
                <w:i/>
                <w:iCs/>
                <w:sz w:val="28"/>
                <w:szCs w:val="28"/>
              </w:rPr>
              <w:t>for you to e-mail the boss?</w:t>
            </w:r>
          </w:p>
          <w:p w14:paraId="7969F172" w14:textId="77777777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He</w:t>
            </w:r>
            <w:r w:rsidRPr="00ED3AFA">
              <w:rPr>
                <w:i/>
                <w:iCs/>
                <w:sz w:val="28"/>
                <w:szCs w:val="28"/>
              </w:rPr>
              <w:t>’ll be able</w:t>
            </w:r>
          </w:p>
          <w:p w14:paraId="30B0605B" w14:textId="706096B3" w:rsidR="00026293" w:rsidRPr="00ED3AFA" w:rsidRDefault="00026293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to read the e-mail in the hotel.</w:t>
            </w:r>
          </w:p>
        </w:tc>
      </w:tr>
      <w:tr w:rsidR="00ED3AFA" w:rsidRPr="00ED3AFA" w14:paraId="71D9D6F3" w14:textId="77777777" w:rsidTr="0050434C">
        <w:tc>
          <w:tcPr>
            <w:tcW w:w="9209" w:type="dxa"/>
          </w:tcPr>
          <w:p w14:paraId="5D9680D8" w14:textId="1CFD66A2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It won’t be possible to e-mail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ED3AFA">
              <w:rPr>
                <w:i/>
                <w:iCs/>
                <w:sz w:val="28"/>
                <w:szCs w:val="28"/>
              </w:rPr>
              <w:t>because the electricity is broken.</w:t>
            </w:r>
          </w:p>
        </w:tc>
      </w:tr>
      <w:tr w:rsidR="00ED3AFA" w:rsidRPr="00ED3AFA" w14:paraId="3348C342" w14:textId="77777777" w:rsidTr="0050434C">
        <w:tc>
          <w:tcPr>
            <w:tcW w:w="9209" w:type="dxa"/>
          </w:tcPr>
          <w:p w14:paraId="4D182B7A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Oh, yes.</w:t>
            </w:r>
          </w:p>
        </w:tc>
      </w:tr>
      <w:tr w:rsidR="00ED3AFA" w:rsidRPr="00ED3AFA" w14:paraId="47713993" w14:textId="77777777" w:rsidTr="0050434C">
        <w:tc>
          <w:tcPr>
            <w:tcW w:w="9209" w:type="dxa"/>
          </w:tcPr>
          <w:p w14:paraId="09778FF3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And I don’t think</w:t>
            </w:r>
          </w:p>
          <w:p w14:paraId="4ADA1001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the boss in the Bahamas</w:t>
            </w:r>
          </w:p>
          <w:p w14:paraId="2AA4CF14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will worry about the electricity</w:t>
            </w:r>
          </w:p>
          <w:p w14:paraId="0FA90E81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in the Abercastell office.</w:t>
            </w:r>
          </w:p>
          <w:p w14:paraId="639E3557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But thanks for your help.</w:t>
            </w:r>
          </w:p>
        </w:tc>
      </w:tr>
      <w:tr w:rsidR="00ED3AFA" w:rsidRPr="00ED3AFA" w14:paraId="5A30F98C" w14:textId="77777777" w:rsidTr="0050434C">
        <w:tc>
          <w:tcPr>
            <w:tcW w:w="9209" w:type="dxa"/>
          </w:tcPr>
          <w:p w14:paraId="5DBA969D" w14:textId="77777777" w:rsidR="00ED3AFA" w:rsidRPr="00ED3AFA" w:rsidRDefault="00ED3AFA" w:rsidP="00026293">
            <w:pPr>
              <w:spacing w:before="240" w:line="480" w:lineRule="auto"/>
              <w:rPr>
                <w:i/>
                <w:iCs/>
                <w:sz w:val="28"/>
                <w:szCs w:val="28"/>
              </w:rPr>
            </w:pPr>
            <w:r w:rsidRPr="00ED3AFA">
              <w:rPr>
                <w:i/>
                <w:iCs/>
                <w:sz w:val="28"/>
                <w:szCs w:val="28"/>
              </w:rPr>
              <w:t>Welcome!  Any time!</w:t>
            </w:r>
          </w:p>
        </w:tc>
      </w:tr>
    </w:tbl>
    <w:p w14:paraId="29252747" w14:textId="77777777" w:rsidR="00040BE4" w:rsidRPr="00DC4A28" w:rsidRDefault="00040BE4" w:rsidP="00BD2987">
      <w:pPr>
        <w:rPr>
          <w:lang w:val="cy-GB"/>
        </w:rPr>
      </w:pPr>
    </w:p>
    <w:p w14:paraId="498601AC" w14:textId="77777777" w:rsidR="00026293" w:rsidRPr="00DC4A28" w:rsidRDefault="00026293">
      <w:pPr>
        <w:rPr>
          <w:lang w:val="cy-GB"/>
        </w:rPr>
      </w:pPr>
      <w:bookmarkStart w:id="0" w:name="_GoBack"/>
      <w:bookmarkEnd w:id="0"/>
    </w:p>
    <w:sectPr w:rsidR="00026293" w:rsidRPr="00DC4A28" w:rsidSect="00DC4A28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70D12"/>
    <w:multiLevelType w:val="hybridMultilevel"/>
    <w:tmpl w:val="3D264D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BC"/>
    <w:rsid w:val="00026293"/>
    <w:rsid w:val="00040BE4"/>
    <w:rsid w:val="000463C9"/>
    <w:rsid w:val="004422BC"/>
    <w:rsid w:val="0050434C"/>
    <w:rsid w:val="005B6B3F"/>
    <w:rsid w:val="0067562F"/>
    <w:rsid w:val="00BD2987"/>
    <w:rsid w:val="00BF11B4"/>
    <w:rsid w:val="00CF1FE0"/>
    <w:rsid w:val="00DC4A28"/>
    <w:rsid w:val="00ED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A249"/>
  <w15:chartTrackingRefBased/>
  <w15:docId w15:val="{3226B8B7-A469-4990-9617-0C5DEFE2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40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2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2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Pegi Talfryn</dc:creator>
  <cp:keywords/>
  <dc:description/>
  <cp:lastModifiedBy>Pegi Talfryn</cp:lastModifiedBy>
  <cp:revision>3</cp:revision>
  <dcterms:created xsi:type="dcterms:W3CDTF">2019-09-09T07:04:00Z</dcterms:created>
  <dcterms:modified xsi:type="dcterms:W3CDTF">2019-09-10T06:47:00Z</dcterms:modified>
</cp:coreProperties>
</file>